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B41" w:rsidRPr="00A06AF6" w:rsidRDefault="00871B41" w:rsidP="00871B4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06AF6">
        <w:rPr>
          <w:rFonts w:ascii="Times New Roman" w:hAnsi="Times New Roman" w:cs="Times New Roman"/>
          <w:sz w:val="32"/>
          <w:szCs w:val="32"/>
        </w:rPr>
        <w:t>Комплексно - тематическое планирование в средней группе</w:t>
      </w:r>
      <w:r w:rsidR="00A002FF" w:rsidRPr="00A06AF6">
        <w:rPr>
          <w:rFonts w:ascii="Times New Roman" w:hAnsi="Times New Roman" w:cs="Times New Roman"/>
          <w:sz w:val="32"/>
          <w:szCs w:val="32"/>
        </w:rPr>
        <w:t xml:space="preserve"> январь</w:t>
      </w:r>
      <w:r w:rsidR="00A06AF6">
        <w:rPr>
          <w:rFonts w:ascii="Times New Roman" w:hAnsi="Times New Roman" w:cs="Times New Roman"/>
          <w:sz w:val="32"/>
          <w:szCs w:val="32"/>
        </w:rPr>
        <w:t xml:space="preserve">   </w:t>
      </w:r>
      <w:r w:rsidR="00A06AF6" w:rsidRPr="00A06AF6">
        <w:rPr>
          <w:rFonts w:ascii="Times New Roman" w:hAnsi="Times New Roman" w:cs="Times New Roman"/>
          <w:sz w:val="32"/>
          <w:szCs w:val="32"/>
        </w:rPr>
        <w:t xml:space="preserve"> </w:t>
      </w:r>
      <w:r w:rsidR="00A06AF6" w:rsidRPr="00A06AF6">
        <w:rPr>
          <w:rFonts w:ascii="Times New Roman" w:hAnsi="Times New Roman" w:cs="Times New Roman"/>
          <w:b/>
          <w:sz w:val="32"/>
          <w:szCs w:val="32"/>
        </w:rPr>
        <w:t>2022</w:t>
      </w: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2234"/>
        <w:gridCol w:w="2439"/>
        <w:gridCol w:w="2410"/>
        <w:gridCol w:w="110"/>
        <w:gridCol w:w="2158"/>
        <w:gridCol w:w="283"/>
        <w:gridCol w:w="1985"/>
        <w:gridCol w:w="193"/>
        <w:gridCol w:w="1933"/>
        <w:gridCol w:w="1559"/>
      </w:tblGrid>
      <w:tr w:rsidR="00871B41" w:rsidTr="009F2B72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Образовательные области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неделя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 неделя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 неделя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 неделя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 неделя</w:t>
            </w:r>
          </w:p>
        </w:tc>
      </w:tr>
      <w:tr w:rsidR="00871B41" w:rsidTr="009F2B72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недели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A002FF" w:rsidRDefault="00A002F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Народно</w:t>
            </w:r>
            <w:r w:rsidRPr="00A002FF">
              <w:rPr>
                <w:rFonts w:ascii="Times New Roman" w:eastAsiaTheme="minorHAnsi" w:hAnsi="Times New Roman" w:cs="Times New Roman"/>
                <w:sz w:val="24"/>
                <w:szCs w:val="24"/>
              </w:rPr>
              <w:t>е творчество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A002FF" w:rsidRDefault="00A002F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002FF">
              <w:rPr>
                <w:rFonts w:ascii="Times New Roman" w:eastAsiaTheme="minorHAnsi" w:hAnsi="Times New Roman" w:cs="Times New Roman"/>
                <w:sz w:val="24"/>
                <w:szCs w:val="24"/>
              </w:rPr>
              <w:t>Мир предметов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A002FF" w:rsidRDefault="00A002F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002FF">
              <w:rPr>
                <w:rFonts w:ascii="Times New Roman" w:eastAsiaTheme="minorHAnsi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Обобщение</w:t>
            </w:r>
          </w:p>
        </w:tc>
      </w:tr>
      <w:tr w:rsidR="00871B41" w:rsidTr="009F2B72">
        <w:trPr>
          <w:trHeight w:val="21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Физическое развитие/социально-коммуникативное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Утр.гимнастика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B41" w:rsidTr="009F2B72">
        <w:trPr>
          <w:trHeight w:val="46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Пальчиковые 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71B41" w:rsidRDefault="00785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«Зимние забавы» </w:t>
            </w:r>
          </w:p>
          <w:p w:rsidR="00785C6D" w:rsidRDefault="00785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стр28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71B41" w:rsidRDefault="00785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«Инструменты»</w:t>
            </w:r>
          </w:p>
          <w:p w:rsidR="00785C6D" w:rsidRDefault="00785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Крупенчу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стр36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71B41" w:rsidRDefault="00E135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«Транспорт»</w:t>
            </w:r>
          </w:p>
          <w:p w:rsidR="00E135BF" w:rsidRDefault="00E135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32</w:t>
            </w:r>
          </w:p>
          <w:p w:rsidR="00E135BF" w:rsidRDefault="00E135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B41" w:rsidTr="009F2B72">
        <w:trPr>
          <w:gridAfter w:val="1"/>
          <w:wAfter w:w="1559" w:type="dxa"/>
          <w:trHeight w:val="52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Сюжетно- ролевые игры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F90D13" w:rsidRDefault="00F90D13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90D13">
              <w:rPr>
                <w:rFonts w:ascii="Times New Roman" w:eastAsiaTheme="minorHAnsi" w:hAnsi="Times New Roman" w:cs="Times New Roman"/>
                <w:sz w:val="24"/>
                <w:szCs w:val="24"/>
              </w:rPr>
              <w:t>«Магазин»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F90D13">
            <w:pPr>
              <w:spacing w:after="0" w:line="240" w:lineRule="auto"/>
              <w:rPr>
                <w:rFonts w:eastAsiaTheme="minorHAnsi"/>
                <w:sz w:val="20"/>
                <w:szCs w:val="20"/>
              </w:rPr>
            </w:pPr>
            <w:r w:rsidRPr="00F90D13">
              <w:rPr>
                <w:rFonts w:eastAsiaTheme="minorHAnsi"/>
                <w:sz w:val="24"/>
                <w:szCs w:val="24"/>
              </w:rPr>
              <w:t>«</w:t>
            </w:r>
            <w:r w:rsidRPr="00F90D13">
              <w:rPr>
                <w:rFonts w:ascii="Times New Roman" w:eastAsiaTheme="minorHAnsi" w:hAnsi="Times New Roman" w:cs="Times New Roman"/>
                <w:sz w:val="24"/>
                <w:szCs w:val="24"/>
              </w:rPr>
              <w:t>Строительство»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F90D13" w:rsidRDefault="00F90D13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90D13">
              <w:rPr>
                <w:rFonts w:ascii="Times New Roman" w:eastAsiaTheme="minorHAnsi" w:hAnsi="Times New Roman" w:cs="Times New Roman"/>
                <w:sz w:val="24"/>
                <w:szCs w:val="24"/>
              </w:rPr>
              <w:t>«Поездка в автобусе»</w:t>
            </w:r>
          </w:p>
        </w:tc>
      </w:tr>
      <w:tr w:rsidR="00871B41" w:rsidTr="009F2B72">
        <w:tc>
          <w:tcPr>
            <w:tcW w:w="2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прогулке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8F6331" w:rsidRDefault="008F633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Собрать снег в кучу. Постройки из снега (снеговик, норка для зверей).</w:t>
            </w:r>
          </w:p>
        </w:tc>
      </w:tr>
      <w:tr w:rsidR="00871B41" w:rsidTr="009F2B72">
        <w:trPr>
          <w:trHeight w:val="240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Ребенок и пего здоровье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1B41" w:rsidRDefault="008F633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Правильное питание- залог здоровья. Соблюдение режима дня.</w:t>
            </w:r>
          </w:p>
        </w:tc>
      </w:tr>
      <w:tr w:rsidR="00871B41" w:rsidTr="009F2B72">
        <w:trPr>
          <w:trHeight w:val="375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Ребенок на улице</w:t>
            </w:r>
          </w:p>
        </w:tc>
        <w:tc>
          <w:tcPr>
            <w:tcW w:w="10631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D2226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Соблюдение правил дорожного </w:t>
            </w:r>
            <w:r w:rsidR="00230A2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движения. Как правильно переходить улицу.</w:t>
            </w:r>
          </w:p>
        </w:tc>
      </w:tr>
      <w:tr w:rsidR="00871B41" w:rsidTr="009F2B72">
        <w:trPr>
          <w:trHeight w:val="330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Безопасность в быту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2B5A1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«Опасные таблетки». Беседа о правилах обращения с лекарством».</w:t>
            </w:r>
          </w:p>
        </w:tc>
      </w:tr>
      <w:tr w:rsidR="00871B41" w:rsidRPr="001576CB" w:rsidTr="009F2B72">
        <w:trPr>
          <w:trHeight w:val="1142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Окружающий мир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76CB" w:rsidRDefault="001576CB" w:rsidP="00157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Знакомство с деревом</w:t>
            </w:r>
          </w:p>
          <w:p w:rsidR="00790A9E" w:rsidRDefault="001576CB" w:rsidP="00157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Вострухина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стр.86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94106D" w:rsidP="00157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предметов вокруг нас</w:t>
            </w:r>
          </w:p>
          <w:p w:rsidR="0094106D" w:rsidRDefault="0094106D" w:rsidP="00157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Костюченко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33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0A9E" w:rsidRDefault="00790A9E" w:rsidP="00790A9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Как нам транспорт помогает</w:t>
            </w:r>
          </w:p>
          <w:p w:rsidR="00790A9E" w:rsidRDefault="00790A9E" w:rsidP="00790A9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Вострухина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стр74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1576CB" w:rsidRDefault="001576CB" w:rsidP="001576CB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1576CB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Цикл по теме транспорт </w:t>
            </w:r>
          </w:p>
          <w:p w:rsidR="001576CB" w:rsidRPr="001576CB" w:rsidRDefault="001576CB" w:rsidP="001576CB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proofErr w:type="spellStart"/>
            <w:r w:rsidRPr="001576CB">
              <w:rPr>
                <w:rFonts w:ascii="Times New Roman" w:eastAsiaTheme="minorHAnsi" w:hAnsi="Times New Roman" w:cs="Times New Roman"/>
                <w:sz w:val="24"/>
                <w:szCs w:val="24"/>
              </w:rPr>
              <w:t>Ефанова</w:t>
            </w:r>
            <w:proofErr w:type="spellEnd"/>
            <w:r w:rsidRPr="001576CB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стр106</w:t>
            </w:r>
          </w:p>
        </w:tc>
      </w:tr>
      <w:tr w:rsidR="00871B41" w:rsidTr="009F2B72">
        <w:trPr>
          <w:trHeight w:val="682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ФЭМП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1D4F" w:rsidRDefault="00AB1D4F" w:rsidP="00AB1D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Сравнение предметов по величине</w:t>
            </w:r>
          </w:p>
          <w:p w:rsidR="00AB1D4F" w:rsidRDefault="00AB1D4F" w:rsidP="00AB1D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Новикова стр48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8A4E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Ориентировка во времени</w:t>
            </w:r>
          </w:p>
          <w:p w:rsidR="008A4E15" w:rsidRDefault="008A4E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Новикова 50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A4E15" w:rsidP="008A4E1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Число 5</w:t>
            </w:r>
          </w:p>
          <w:p w:rsidR="008A4E15" w:rsidRDefault="008A4E15" w:rsidP="008A4E1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Новикова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52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Pr="008A4E15" w:rsidRDefault="008A4E15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A4E1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Счет в пределах 5 </w:t>
            </w:r>
          </w:p>
          <w:p w:rsidR="008A4E15" w:rsidRPr="008A4E15" w:rsidRDefault="008A4E15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8A4E1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Новикова </w:t>
            </w:r>
            <w:proofErr w:type="spellStart"/>
            <w:r w:rsidRPr="008A4E15">
              <w:rPr>
                <w:rFonts w:ascii="Times New Roman" w:eastAsiaTheme="minorHAnsi" w:hAnsi="Times New Roman" w:cs="Times New Roman"/>
                <w:sz w:val="24"/>
                <w:szCs w:val="24"/>
              </w:rPr>
              <w:t>стр</w:t>
            </w:r>
            <w:proofErr w:type="spellEnd"/>
            <w:r w:rsidRPr="008A4E15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55</w:t>
            </w:r>
          </w:p>
        </w:tc>
      </w:tr>
      <w:tr w:rsidR="00871B41" w:rsidTr="009F2B72"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Конструктивные игры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154105" w:rsidP="0015410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Дворец «Снежной королевы»</w:t>
            </w:r>
          </w:p>
          <w:p w:rsidR="00154105" w:rsidRDefault="00154105" w:rsidP="0015410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132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154105" w:rsidP="0015410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Грузовые автомобили.</w:t>
            </w:r>
          </w:p>
          <w:p w:rsidR="00154105" w:rsidRDefault="00154105" w:rsidP="0015410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Куцакова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29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B41" w:rsidTr="009F2B72">
        <w:trPr>
          <w:trHeight w:val="743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Речевое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544F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«Зимние узоры».</w:t>
            </w:r>
          </w:p>
          <w:p w:rsidR="00544F5F" w:rsidRDefault="00544F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НОД стр127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4F5F" w:rsidRDefault="00544F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«Составление рассказа «Снег на деревьях» </w:t>
            </w:r>
          </w:p>
          <w:p w:rsidR="00871B41" w:rsidRDefault="00544F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НОД стр131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C36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 «Зимовье»</w:t>
            </w:r>
          </w:p>
          <w:p w:rsidR="008C3614" w:rsidRDefault="008C36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C3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Звуковая культура речи: звук ж</w:t>
            </w:r>
          </w:p>
          <w:p w:rsidR="008C3614" w:rsidRDefault="008C36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стр49</w:t>
            </w:r>
          </w:p>
        </w:tc>
      </w:tr>
      <w:tr w:rsidR="00871B41" w:rsidTr="009F2B72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Дополнительное чтение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«Козлятки и волк»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Ушакова стр.64</w:t>
            </w: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«Гуси лебеди»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Ушакова стр.73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«Снегурочка и лиса»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Ушакова стр.67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«С Новым годом!»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Ушакова стр.65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B41" w:rsidRDefault="00871B4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B41" w:rsidTr="009F2B72">
        <w:trPr>
          <w:trHeight w:val="1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Заучивание наизусть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«Первый снег»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Карпухина стр120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«Зима»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«Дед мороз»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Карпухина стр.126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«Считалка» </w:t>
            </w:r>
          </w:p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Хрестоматия стр.9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1B41" w:rsidTr="009F2B72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1B41" w:rsidRDefault="00871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1236F" w:rsidTr="009F2B72">
        <w:trPr>
          <w:trHeight w:val="15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Рисование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Рисование снеговика из двух кругов. </w:t>
            </w:r>
          </w:p>
          <w:p w:rsidR="0051236F" w:rsidRDefault="0051236F" w:rsidP="0051236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НОД стр134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«Украшения платочка» Комарова стр61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Pr="00110C13" w:rsidRDefault="00110C13" w:rsidP="0051236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110C13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«Украсим полоску флажками» </w:t>
            </w:r>
          </w:p>
          <w:p w:rsidR="00110C13" w:rsidRDefault="00110C13" w:rsidP="0051236F">
            <w:pPr>
              <w:spacing w:after="0" w:line="240" w:lineRule="auto"/>
              <w:rPr>
                <w:rFonts w:eastAsiaTheme="minorHAnsi"/>
                <w:sz w:val="20"/>
                <w:szCs w:val="20"/>
              </w:rPr>
            </w:pPr>
            <w:r w:rsidRPr="00110C13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Комарова </w:t>
            </w:r>
            <w:proofErr w:type="spellStart"/>
            <w:r w:rsidRPr="00110C13">
              <w:rPr>
                <w:rFonts w:ascii="Times New Roman" w:eastAsiaTheme="minorHAnsi" w:hAnsi="Times New Roman" w:cs="Times New Roman"/>
                <w:sz w:val="24"/>
                <w:szCs w:val="24"/>
              </w:rPr>
              <w:t>стр</w:t>
            </w:r>
            <w:proofErr w:type="spellEnd"/>
            <w:r w:rsidRPr="00110C13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62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236F" w:rsidRDefault="00110C13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«Развесистое дерево» Комарова стр52</w:t>
            </w:r>
          </w:p>
        </w:tc>
      </w:tr>
      <w:tr w:rsidR="0051236F" w:rsidTr="009F2B72">
        <w:tc>
          <w:tcPr>
            <w:tcW w:w="2234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Художественно –эстетическое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«С</w:t>
            </w:r>
            <w:r w:rsidRPr="00BA19CC">
              <w:rPr>
                <w:rFonts w:ascii="Times New Roman" w:eastAsiaTheme="minorHAnsi" w:hAnsi="Times New Roman" w:cs="Times New Roman"/>
                <w:sz w:val="24"/>
                <w:szCs w:val="24"/>
              </w:rPr>
              <w:t>неговик»</w:t>
            </w:r>
          </w:p>
          <w:p w:rsidR="0051236F" w:rsidRPr="00BA19CC" w:rsidRDefault="0051236F" w:rsidP="0051236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НОД стр136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51236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По замыслу </w:t>
            </w:r>
          </w:p>
          <w:p w:rsidR="0051236F" w:rsidRPr="0051236F" w:rsidRDefault="0051236F" w:rsidP="0051236F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Кома</w:t>
            </w:r>
            <w:r w:rsidR="00110C13">
              <w:rPr>
                <w:rFonts w:ascii="Times New Roman" w:eastAsiaTheme="minorHAnsi" w:hAnsi="Times New Roman" w:cs="Times New Roman"/>
                <w:sz w:val="24"/>
                <w:szCs w:val="24"/>
              </w:rPr>
              <w:t>рова стр50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236F" w:rsidRDefault="00110C13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«Игрушечное животное» Комарова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53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236F" w:rsidRDefault="005569C6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«Девочка в длинной шубке»</w:t>
            </w:r>
          </w:p>
          <w:p w:rsidR="005569C6" w:rsidRDefault="005569C6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55</w:t>
            </w:r>
          </w:p>
        </w:tc>
      </w:tr>
      <w:tr w:rsidR="0051236F" w:rsidTr="009F2B72">
        <w:tc>
          <w:tcPr>
            <w:tcW w:w="2234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Аппликация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236F" w:rsidRDefault="0051236F" w:rsidP="0051236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«Пирамидки» </w:t>
            </w:r>
          </w:p>
          <w:p w:rsidR="0051236F" w:rsidRDefault="00110C13" w:rsidP="0051236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Комарова стр52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236F" w:rsidRDefault="0051236F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236F" w:rsidRDefault="00110C13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«Летящие самолеты»</w:t>
            </w:r>
          </w:p>
          <w:p w:rsidR="00110C13" w:rsidRDefault="005569C6" w:rsidP="00512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60</w:t>
            </w:r>
          </w:p>
        </w:tc>
      </w:tr>
    </w:tbl>
    <w:p w:rsidR="00871B41" w:rsidRDefault="00871B41" w:rsidP="00871B41"/>
    <w:p w:rsidR="00A6062C" w:rsidRDefault="00A6062C"/>
    <w:sectPr w:rsidR="00A6062C" w:rsidSect="00871B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45E"/>
    <w:rsid w:val="00110C13"/>
    <w:rsid w:val="00130EC7"/>
    <w:rsid w:val="00154105"/>
    <w:rsid w:val="001576CB"/>
    <w:rsid w:val="00230A22"/>
    <w:rsid w:val="002B5A18"/>
    <w:rsid w:val="002D2278"/>
    <w:rsid w:val="0051236F"/>
    <w:rsid w:val="00544F5F"/>
    <w:rsid w:val="005569C6"/>
    <w:rsid w:val="00785C6D"/>
    <w:rsid w:val="00790A9E"/>
    <w:rsid w:val="007B145E"/>
    <w:rsid w:val="00871B41"/>
    <w:rsid w:val="008A4E15"/>
    <w:rsid w:val="008C3614"/>
    <w:rsid w:val="008F6331"/>
    <w:rsid w:val="0094106D"/>
    <w:rsid w:val="009F2B72"/>
    <w:rsid w:val="00A002FF"/>
    <w:rsid w:val="00A06AF6"/>
    <w:rsid w:val="00A6062C"/>
    <w:rsid w:val="00AB1D4F"/>
    <w:rsid w:val="00BA19CC"/>
    <w:rsid w:val="00C560C2"/>
    <w:rsid w:val="00D22267"/>
    <w:rsid w:val="00E135BF"/>
    <w:rsid w:val="00F24248"/>
    <w:rsid w:val="00F9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CF0C1A-A0E2-4B5C-85A7-DBFAA9FB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B4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B41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F2B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F2B7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01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27</cp:revision>
  <cp:lastPrinted>2022-01-11T10:05:00Z</cp:lastPrinted>
  <dcterms:created xsi:type="dcterms:W3CDTF">2021-12-24T02:26:00Z</dcterms:created>
  <dcterms:modified xsi:type="dcterms:W3CDTF">2022-01-11T10:06:00Z</dcterms:modified>
</cp:coreProperties>
</file>